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E035" w14:textId="5D26B6C0" w:rsidR="00C00145" w:rsidRPr="00AE0318" w:rsidRDefault="00AE0318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AE0318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CF63E06" wp14:editId="0DF69141">
            <wp:simplePos x="0" y="0"/>
            <wp:positionH relativeFrom="column">
              <wp:posOffset>5657850</wp:posOffset>
            </wp:positionH>
            <wp:positionV relativeFrom="paragraph">
              <wp:posOffset>-30480</wp:posOffset>
            </wp:positionV>
            <wp:extent cx="1176338" cy="353704"/>
            <wp:effectExtent l="0" t="0" r="5080" b="8255"/>
            <wp:wrapNone/>
            <wp:docPr id="2" name="Picture 2" descr="C:\Users\baiba.JAUNATNE\Desktop\eTwinning-LogoHorizonta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.JAUNATNE\Desktop\eTwinning-LogoHorizontal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8" cy="3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09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9"/>
      </w:tblGrid>
      <w:tr w:rsidR="00C00145" w:rsidRPr="00AE0318" w14:paraId="720D05CE" w14:textId="77777777" w:rsidTr="008D7A22">
        <w:tc>
          <w:tcPr>
            <w:tcW w:w="10949" w:type="dxa"/>
            <w:tcBorders>
              <w:top w:val="nil"/>
              <w:left w:val="nil"/>
              <w:right w:val="nil"/>
            </w:tcBorders>
          </w:tcPr>
          <w:p w14:paraId="023B20C2" w14:textId="13D1443B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1. DEFINĒ P</w:t>
            </w:r>
            <w:r w:rsidR="00484368" w:rsidRPr="00AE0318">
              <w:rPr>
                <w:rFonts w:ascii="Times New Roman" w:eastAsia="Times New Roman" w:hAnsi="Times New Roman" w:cs="Times New Roman"/>
                <w:b/>
              </w:rPr>
              <w:t>EDAGOĢISKO</w:t>
            </w:r>
            <w:r w:rsidRPr="00AE0318">
              <w:rPr>
                <w:rFonts w:ascii="Times New Roman" w:eastAsia="Times New Roman" w:hAnsi="Times New Roman" w:cs="Times New Roman"/>
                <w:b/>
              </w:rPr>
              <w:t xml:space="preserve"> MĒRĶI! </w:t>
            </w:r>
          </w:p>
          <w:p w14:paraId="31645B3D" w14:textId="748E3671" w:rsidR="00AE0318" w:rsidRPr="00AE0318" w:rsidRDefault="008D7A22">
            <w:pPr>
              <w:rPr>
                <w:rFonts w:ascii="Times New Roman" w:eastAsia="Times New Roman" w:hAnsi="Times New Roman" w:cs="Times New Roman"/>
              </w:rPr>
            </w:pPr>
            <w:r w:rsidRPr="00AE0318">
              <w:rPr>
                <w:rFonts w:ascii="Times New Roman" w:eastAsia="Times New Roman" w:hAnsi="Times New Roman" w:cs="Times New Roman"/>
              </w:rPr>
              <w:t>Mērķis ir konkrēts, izmērāms, sasniedzams, reāls un iekļaujas laikā!</w:t>
            </w:r>
          </w:p>
        </w:tc>
      </w:tr>
      <w:tr w:rsidR="00C00145" w:rsidRPr="00AE0318" w14:paraId="7F0DEF7A" w14:textId="77777777" w:rsidTr="008D7A22">
        <w:tc>
          <w:tcPr>
            <w:tcW w:w="10949" w:type="dxa"/>
            <w:tcBorders>
              <w:bottom w:val="single" w:sz="4" w:space="0" w:color="000000"/>
            </w:tcBorders>
          </w:tcPr>
          <w:p w14:paraId="78A4AE16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B784BE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6C4583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B3A04A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18E75D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70A244" w14:textId="77777777" w:rsidR="00C00145" w:rsidRPr="00AE0318" w:rsidRDefault="008D7A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  <w:color w:val="A6A6A6"/>
              </w:rPr>
              <w:t>KONKRĒTS, IZMĒRĀMS, SASNIEDZAMS, REĀLS, IEKĻAUJAS LAIKĀ</w:t>
            </w:r>
          </w:p>
        </w:tc>
      </w:tr>
      <w:tr w:rsidR="00C00145" w:rsidRPr="00AE0318" w14:paraId="183AA534" w14:textId="77777777" w:rsidTr="008D7A22">
        <w:tc>
          <w:tcPr>
            <w:tcW w:w="10949" w:type="dxa"/>
            <w:tcBorders>
              <w:left w:val="nil"/>
              <w:right w:val="nil"/>
            </w:tcBorders>
          </w:tcPr>
          <w:p w14:paraId="54A92749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55010B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2. APRAKSTI PROJEKTA GALAPRODUKTU!</w:t>
            </w:r>
          </w:p>
          <w:p w14:paraId="701607EB" w14:textId="31A29141" w:rsidR="00C00145" w:rsidRPr="00AE0318" w:rsidRDefault="008D7A22">
            <w:pPr>
              <w:rPr>
                <w:rFonts w:ascii="Times New Roman" w:eastAsia="Times New Roman" w:hAnsi="Times New Roman" w:cs="Times New Roman"/>
              </w:rPr>
            </w:pPr>
            <w:r w:rsidRPr="00AE0318">
              <w:rPr>
                <w:rFonts w:ascii="Times New Roman" w:eastAsia="Times New Roman" w:hAnsi="Times New Roman" w:cs="Times New Roman"/>
              </w:rPr>
              <w:t xml:space="preserve">Kāds būs "taustāmais rezultāts", ko </w:t>
            </w:r>
            <w:r w:rsidR="00484368" w:rsidRPr="00AE0318">
              <w:rPr>
                <w:rFonts w:ascii="Times New Roman" w:eastAsia="Times New Roman" w:hAnsi="Times New Roman" w:cs="Times New Roman"/>
              </w:rPr>
              <w:t xml:space="preserve">skolēni </w:t>
            </w:r>
            <w:r w:rsidRPr="00AE0318">
              <w:rPr>
                <w:rFonts w:ascii="Times New Roman" w:eastAsia="Times New Roman" w:hAnsi="Times New Roman" w:cs="Times New Roman"/>
              </w:rPr>
              <w:t xml:space="preserve">izstrādās projekta laikā, un kāpēc tieši šāds? </w:t>
            </w:r>
            <w:r w:rsidR="00484368" w:rsidRPr="00AE0318">
              <w:rPr>
                <w:rFonts w:ascii="Times New Roman" w:eastAsia="Times New Roman" w:hAnsi="Times New Roman" w:cs="Times New Roman"/>
              </w:rPr>
              <w:t>Apdomā kādi būs soļi galaprodukta izveidei!</w:t>
            </w:r>
          </w:p>
        </w:tc>
      </w:tr>
      <w:tr w:rsidR="00C00145" w:rsidRPr="00AE0318" w14:paraId="5BADC6F7" w14:textId="77777777" w:rsidTr="008D7A22">
        <w:tc>
          <w:tcPr>
            <w:tcW w:w="10949" w:type="dxa"/>
            <w:tcBorders>
              <w:bottom w:val="single" w:sz="4" w:space="0" w:color="000000"/>
            </w:tcBorders>
          </w:tcPr>
          <w:p w14:paraId="1CE085D9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7B9405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EA7AE0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14:paraId="4D78D557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F9D4F03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ECE8DA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0145" w:rsidRPr="00AE0318" w14:paraId="4B732D28" w14:textId="77777777" w:rsidTr="008D7A22">
        <w:tc>
          <w:tcPr>
            <w:tcW w:w="10949" w:type="dxa"/>
            <w:tcBorders>
              <w:left w:val="nil"/>
              <w:right w:val="nil"/>
            </w:tcBorders>
          </w:tcPr>
          <w:p w14:paraId="34B6CE6B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19ACCB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3. APRAKSTI, KĀ NOTIKS STARPSKOLU SADARBĪBA PROJEKTA LAIKĀ!</w:t>
            </w:r>
          </w:p>
          <w:p w14:paraId="4806E45A" w14:textId="2F3407C3" w:rsidR="00C00145" w:rsidRPr="00AE0318" w:rsidRDefault="008D7A22">
            <w:pPr>
              <w:rPr>
                <w:rFonts w:ascii="Times New Roman" w:eastAsia="Times New Roman" w:hAnsi="Times New Roman" w:cs="Times New Roman"/>
              </w:rPr>
            </w:pPr>
            <w:r w:rsidRPr="00AE0318">
              <w:rPr>
                <w:rFonts w:ascii="Times New Roman" w:eastAsia="Times New Roman" w:hAnsi="Times New Roman" w:cs="Times New Roman"/>
              </w:rPr>
              <w:t xml:space="preserve">Konkrētas darbības, kā veidosiet </w:t>
            </w:r>
            <w:r w:rsidR="00484368" w:rsidRPr="00AE0318">
              <w:rPr>
                <w:rFonts w:ascii="Times New Roman" w:eastAsia="Times New Roman" w:hAnsi="Times New Roman" w:cs="Times New Roman"/>
              </w:rPr>
              <w:t>skolēnu s</w:t>
            </w:r>
            <w:r w:rsidRPr="00AE0318">
              <w:rPr>
                <w:rFonts w:ascii="Times New Roman" w:eastAsia="Times New Roman" w:hAnsi="Times New Roman" w:cs="Times New Roman"/>
              </w:rPr>
              <w:t>adarbību</w:t>
            </w:r>
            <w:r w:rsidR="00484368" w:rsidRPr="00AE0318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="00484368" w:rsidRPr="00AE0318">
              <w:rPr>
                <w:rFonts w:ascii="Times New Roman" w:eastAsia="Times New Roman" w:hAnsi="Times New Roman" w:cs="Times New Roman"/>
              </w:rPr>
              <w:t>partnerskolas</w:t>
            </w:r>
            <w:proofErr w:type="spellEnd"/>
            <w:r w:rsidR="00484368" w:rsidRPr="00AE0318">
              <w:rPr>
                <w:rFonts w:ascii="Times New Roman" w:eastAsia="Times New Roman" w:hAnsi="Times New Roman" w:cs="Times New Roman"/>
              </w:rPr>
              <w:t xml:space="preserve"> skolēniem</w:t>
            </w:r>
            <w:r w:rsidRPr="00AE0318">
              <w:rPr>
                <w:rFonts w:ascii="Times New Roman" w:eastAsia="Times New Roman" w:hAnsi="Times New Roman" w:cs="Times New Roman"/>
              </w:rPr>
              <w:t xml:space="preserve">. Padomā, kāpēc projekta partneris ir vajadzīgs? </w:t>
            </w:r>
          </w:p>
        </w:tc>
      </w:tr>
      <w:tr w:rsidR="00C00145" w:rsidRPr="00AE0318" w14:paraId="2C9CF33F" w14:textId="77777777" w:rsidTr="008D7A22">
        <w:tc>
          <w:tcPr>
            <w:tcW w:w="10949" w:type="dxa"/>
            <w:tcBorders>
              <w:bottom w:val="single" w:sz="4" w:space="0" w:color="000000"/>
            </w:tcBorders>
          </w:tcPr>
          <w:p w14:paraId="1C9836EB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7F919E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37020F60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149975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50178F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35A4C508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2795F5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B08782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094B6637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0145" w:rsidRPr="00AE0318" w14:paraId="1FFFCF26" w14:textId="77777777" w:rsidTr="008D7A22">
        <w:tc>
          <w:tcPr>
            <w:tcW w:w="10949" w:type="dxa"/>
            <w:tcBorders>
              <w:left w:val="nil"/>
              <w:right w:val="nil"/>
            </w:tcBorders>
          </w:tcPr>
          <w:p w14:paraId="1C2C7242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28148E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4. APRAKSTI PROJEKTĀ PAREDZĒTĀS AKTIVITĀTES!</w:t>
            </w:r>
          </w:p>
          <w:p w14:paraId="4CA98FD5" w14:textId="6879E0D2" w:rsidR="00C00145" w:rsidRPr="00AE0318" w:rsidRDefault="008D7A22">
            <w:pPr>
              <w:rPr>
                <w:rFonts w:ascii="Times New Roman" w:eastAsia="Times New Roman" w:hAnsi="Times New Roman" w:cs="Times New Roman"/>
              </w:rPr>
            </w:pPr>
            <w:r w:rsidRPr="00AE0318">
              <w:rPr>
                <w:rFonts w:ascii="Times New Roman" w:eastAsia="Times New Roman" w:hAnsi="Times New Roman" w:cs="Times New Roman"/>
              </w:rPr>
              <w:t xml:space="preserve">Konkrētas aktivitātes, ko darīs </w:t>
            </w:r>
            <w:r w:rsidRPr="00AE03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SKOLĒNI</w:t>
            </w:r>
            <w:r w:rsidRPr="00AE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318">
              <w:rPr>
                <w:rFonts w:ascii="Times New Roman" w:eastAsia="Times New Roman" w:hAnsi="Times New Roman" w:cs="Times New Roman"/>
              </w:rPr>
              <w:t>projekta laikā</w:t>
            </w:r>
            <w:r w:rsidR="00484368" w:rsidRPr="00AE0318">
              <w:rPr>
                <w:rFonts w:ascii="Times New Roman" w:eastAsia="Times New Roman" w:hAnsi="Times New Roman" w:cs="Times New Roman"/>
              </w:rPr>
              <w:t>. Apdomā kuram no soļiem galaprodukta izveidei šīs aktivitātes atbilst</w:t>
            </w:r>
            <w:r w:rsidRPr="00AE0318">
              <w:rPr>
                <w:rFonts w:ascii="Times New Roman" w:eastAsia="Times New Roman" w:hAnsi="Times New Roman" w:cs="Times New Roman"/>
              </w:rPr>
              <w:t>!</w:t>
            </w:r>
            <w:r w:rsidR="00484368" w:rsidRPr="00AE0318">
              <w:rPr>
                <w:rFonts w:ascii="Times New Roman" w:eastAsia="Times New Roman" w:hAnsi="Times New Roman" w:cs="Times New Roman"/>
              </w:rPr>
              <w:t xml:space="preserve"> Pieraksti arī cik ilgu laiku paredzi katrai aktivitātei.</w:t>
            </w:r>
          </w:p>
        </w:tc>
      </w:tr>
      <w:tr w:rsidR="00C00145" w:rsidRPr="00AE0318" w14:paraId="7C058274" w14:textId="77777777" w:rsidTr="008D7A22">
        <w:tc>
          <w:tcPr>
            <w:tcW w:w="10949" w:type="dxa"/>
            <w:tcBorders>
              <w:bottom w:val="single" w:sz="4" w:space="0" w:color="000000"/>
            </w:tcBorders>
          </w:tcPr>
          <w:p w14:paraId="33BAA671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1A901B63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7772BE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79AB54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40AE9A38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5F34FB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804478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43CF8DC7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7EF180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D0365AE" w14:textId="77777777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14:paraId="0660CE88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DFF6DF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0E9D16" w14:textId="26B2B43A" w:rsidR="00C00145" w:rsidRPr="00AE0318" w:rsidRDefault="008D7A22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5.</w:t>
            </w:r>
          </w:p>
          <w:p w14:paraId="30B8EA0A" w14:textId="6672B4B2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8AF25F" w14:textId="77777777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6043EB" w14:textId="716E21A9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6.</w:t>
            </w:r>
          </w:p>
          <w:p w14:paraId="290E4CDA" w14:textId="4280FAF5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2857AD" w14:textId="77777777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FBFB57" w14:textId="56F3EA5C" w:rsidR="00484368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7.</w:t>
            </w:r>
          </w:p>
          <w:p w14:paraId="04AD00D4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0"/>
        <w:tblW w:w="109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9"/>
      </w:tblGrid>
      <w:tr w:rsidR="00C00145" w:rsidRPr="00AE0318" w14:paraId="005FD99B" w14:textId="77777777" w:rsidTr="008D7A22">
        <w:tc>
          <w:tcPr>
            <w:tcW w:w="10949" w:type="dxa"/>
            <w:tcBorders>
              <w:top w:val="nil"/>
              <w:left w:val="nil"/>
              <w:right w:val="nil"/>
            </w:tcBorders>
          </w:tcPr>
          <w:p w14:paraId="6EDB0E83" w14:textId="0FF774BA" w:rsidR="00C00145" w:rsidRPr="00AE0318" w:rsidRDefault="00484368">
            <w:pPr>
              <w:rPr>
                <w:rFonts w:ascii="Times New Roman" w:eastAsia="Times New Roman" w:hAnsi="Times New Roman" w:cs="Times New Roman"/>
                <w:b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>5</w:t>
            </w:r>
            <w:r w:rsidR="008D7A22" w:rsidRPr="00AE0318">
              <w:rPr>
                <w:rFonts w:ascii="Times New Roman" w:eastAsia="Times New Roman" w:hAnsi="Times New Roman" w:cs="Times New Roman"/>
                <w:b/>
              </w:rPr>
              <w:t>. IZDOMĀ PROJEKTA NOSAUKUMU!</w:t>
            </w:r>
          </w:p>
          <w:p w14:paraId="64C8A49C" w14:textId="77777777" w:rsidR="00C00145" w:rsidRPr="00AE0318" w:rsidRDefault="008D7A22">
            <w:pPr>
              <w:rPr>
                <w:rFonts w:ascii="Times New Roman" w:eastAsia="Times New Roman" w:hAnsi="Times New Roman" w:cs="Times New Roman"/>
              </w:rPr>
            </w:pPr>
            <w:r w:rsidRPr="00AE03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E0318">
              <w:rPr>
                <w:rFonts w:ascii="Times New Roman" w:eastAsia="Times New Roman" w:hAnsi="Times New Roman" w:cs="Times New Roman"/>
              </w:rPr>
              <w:t>Nosaukums ir īss un konkrēts, lai projektu varētu vieglāk atpazīt!</w:t>
            </w:r>
          </w:p>
        </w:tc>
      </w:tr>
      <w:tr w:rsidR="00C00145" w:rsidRPr="00AE0318" w14:paraId="2BA9E64D" w14:textId="77777777" w:rsidTr="008D7A22">
        <w:tc>
          <w:tcPr>
            <w:tcW w:w="10949" w:type="dxa"/>
            <w:tcBorders>
              <w:bottom w:val="single" w:sz="4" w:space="0" w:color="000000"/>
            </w:tcBorders>
          </w:tcPr>
          <w:p w14:paraId="782BB61E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F6A08D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37A08A0" w14:textId="77777777" w:rsidR="00C00145" w:rsidRPr="00AE0318" w:rsidRDefault="00C001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FF4DB56" w14:textId="77777777" w:rsidR="00C00145" w:rsidRPr="00AE0318" w:rsidRDefault="00C00145" w:rsidP="00676B2B">
      <w:pPr>
        <w:tabs>
          <w:tab w:val="left" w:pos="4310"/>
        </w:tabs>
        <w:rPr>
          <w:rFonts w:ascii="Times New Roman" w:eastAsia="Times New Roman" w:hAnsi="Times New Roman" w:cs="Times New Roman"/>
          <w:b/>
        </w:rPr>
      </w:pPr>
    </w:p>
    <w:sectPr w:rsidR="00C00145" w:rsidRPr="00AE0318" w:rsidSect="008D7A22">
      <w:pgSz w:w="11906" w:h="16838"/>
      <w:pgMar w:top="284" w:right="425" w:bottom="289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45"/>
    <w:rsid w:val="004257BC"/>
    <w:rsid w:val="00484368"/>
    <w:rsid w:val="00676B2B"/>
    <w:rsid w:val="00696758"/>
    <w:rsid w:val="008D7A22"/>
    <w:rsid w:val="00AE0318"/>
    <w:rsid w:val="00C0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0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Millere</dc:creator>
  <cp:lastModifiedBy>Baiba S</cp:lastModifiedBy>
  <cp:revision>2</cp:revision>
  <cp:lastPrinted>2021-02-16T13:25:00Z</cp:lastPrinted>
  <dcterms:created xsi:type="dcterms:W3CDTF">2021-02-16T13:31:00Z</dcterms:created>
  <dcterms:modified xsi:type="dcterms:W3CDTF">2021-02-16T13:31:00Z</dcterms:modified>
</cp:coreProperties>
</file>